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03" w:rsidRDefault="00254303" w:rsidP="00254303">
      <w:pPr>
        <w:ind w:left="36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ΠΑΝΕΠΙΣΤΗΜΙΟ ΠΑΤΡΩΝ</w:t>
      </w:r>
    </w:p>
    <w:p w:rsidR="00254303" w:rsidRDefault="00254303" w:rsidP="00254303">
      <w:pPr>
        <w:ind w:left="36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ΠΑΘΟΛΟΓΙΚΗ ΚΛΙΝΙΚΗ</w:t>
      </w:r>
    </w:p>
    <w:p w:rsidR="00254303" w:rsidRDefault="00254303" w:rsidP="00254303">
      <w:pPr>
        <w:ind w:left="360"/>
        <w:outlineLvl w:val="0"/>
        <w:rPr>
          <w:rFonts w:ascii="Comic Sans MS" w:hAnsi="Comic Sans MS"/>
          <w:b/>
        </w:rPr>
      </w:pPr>
    </w:p>
    <w:p w:rsidR="0081505E" w:rsidRPr="00254303" w:rsidRDefault="0081505E" w:rsidP="00254303">
      <w:pPr>
        <w:ind w:left="360"/>
        <w:jc w:val="center"/>
        <w:outlineLvl w:val="0"/>
        <w:rPr>
          <w:rFonts w:ascii="Comic Sans MS" w:hAnsi="Comic Sans MS"/>
          <w:b/>
        </w:rPr>
      </w:pPr>
      <w:r w:rsidRPr="00254303">
        <w:rPr>
          <w:rFonts w:ascii="Comic Sans MS" w:hAnsi="Comic Sans MS"/>
          <w:b/>
        </w:rPr>
        <w:t>ΕΙΣΑΓΩΓΗ ΣΤΙΣ ΚΛΙΝΙΚΕΣ ΔΕΞΙΟΤΗΤΕΣ / ΠΡΩΤΕΣ ΒΟΗΘΕΙΕΣ</w:t>
      </w:r>
    </w:p>
    <w:p w:rsidR="0081505E" w:rsidRPr="00515EB8" w:rsidRDefault="0081505E" w:rsidP="0081505E">
      <w:pPr>
        <w:ind w:left="360"/>
        <w:jc w:val="center"/>
        <w:rPr>
          <w:rFonts w:ascii="Comic Sans MS" w:hAnsi="Comic Sans MS"/>
          <w:b/>
        </w:rPr>
      </w:pPr>
      <w:r w:rsidRPr="00515EB8">
        <w:rPr>
          <w:rFonts w:ascii="Comic Sans MS" w:hAnsi="Comic Sans MS"/>
          <w:b/>
        </w:rPr>
        <w:t>Α ΕΤΟΣ / Β ΕΞΑΜΗΝΟ ΣΠΟΥΔΩΝ</w:t>
      </w:r>
    </w:p>
    <w:p w:rsidR="0081505E" w:rsidRPr="00515EB8" w:rsidRDefault="0081505E" w:rsidP="0081505E">
      <w:pPr>
        <w:ind w:left="360"/>
        <w:jc w:val="center"/>
        <w:rPr>
          <w:rFonts w:ascii="Comic Sans MS" w:hAnsi="Comic Sans MS"/>
          <w:b/>
        </w:rPr>
      </w:pPr>
      <w:r w:rsidRPr="00515EB8">
        <w:rPr>
          <w:rFonts w:ascii="Comic Sans MS" w:hAnsi="Comic Sans MS"/>
          <w:b/>
        </w:rPr>
        <w:t>Πρόγραμμα / Τρίτη 9-11 πμ</w:t>
      </w:r>
    </w:p>
    <w:p w:rsidR="0081505E" w:rsidRPr="00515EB8" w:rsidRDefault="0081505E" w:rsidP="0081505E">
      <w:pPr>
        <w:ind w:left="360"/>
        <w:rPr>
          <w:rFonts w:ascii="Comic Sans MS" w:hAnsi="Comic Sans MS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050"/>
        <w:gridCol w:w="3402"/>
      </w:tblGrid>
      <w:tr w:rsidR="0081505E" w:rsidRPr="00DC5231" w:rsidTr="00AC6E4F">
        <w:tc>
          <w:tcPr>
            <w:tcW w:w="1728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Ημερομηνία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Θέμα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Εκπαιδευτής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Χώρος</w:t>
            </w:r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C10161" w:rsidP="00066E1B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1</w:t>
            </w:r>
            <w:r w:rsidR="00066E1B">
              <w:rPr>
                <w:rFonts w:ascii="Comic Sans MS" w:hAnsi="Comic Sans MS"/>
                <w:lang w:val="en-US"/>
              </w:rPr>
              <w:t>7</w:t>
            </w:r>
            <w:r w:rsidR="001C07B7">
              <w:rPr>
                <w:rFonts w:ascii="Comic Sans MS" w:hAnsi="Comic Sans MS"/>
                <w:lang w:val="en-US"/>
              </w:rPr>
              <w:t>/</w:t>
            </w:r>
            <w:r>
              <w:rPr>
                <w:rFonts w:ascii="Comic Sans MS" w:hAnsi="Comic Sans MS"/>
              </w:rPr>
              <w:t>2</w:t>
            </w:r>
            <w:r w:rsidR="001C07B7">
              <w:rPr>
                <w:rFonts w:ascii="Comic Sans MS" w:hAnsi="Comic Sans MS"/>
                <w:lang w:val="en-US"/>
              </w:rPr>
              <w:t>/</w:t>
            </w:r>
            <w:r w:rsidR="0081505E" w:rsidRPr="00DC5231">
              <w:rPr>
                <w:rFonts w:ascii="Comic Sans MS" w:hAnsi="Comic Sans MS"/>
              </w:rPr>
              <w:t>20</w:t>
            </w:r>
            <w:r w:rsidR="0075209A">
              <w:rPr>
                <w:rFonts w:ascii="Comic Sans MS" w:hAnsi="Comic Sans MS"/>
                <w:lang w:val="en-US"/>
              </w:rPr>
              <w:t>2</w:t>
            </w:r>
            <w:r w:rsidR="00066E1B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4050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Στοιχεία του ιστορικού</w:t>
            </w:r>
          </w:p>
          <w:p w:rsidR="00EB11D8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Είδη ιστορικού</w:t>
            </w:r>
          </w:p>
          <w:p w:rsidR="0081505E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Αιτία εισόδου - Παρούσα νόσος (ΠΝ)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:rsidR="0081505E" w:rsidRPr="00066E1B" w:rsidRDefault="00254303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κ. </w:t>
            </w:r>
            <w:r w:rsidR="00066E1B">
              <w:rPr>
                <w:rFonts w:ascii="Comic Sans MS" w:hAnsi="Comic Sans MS"/>
              </w:rPr>
              <w:t xml:space="preserve">Καρολίνα </w:t>
            </w:r>
            <w:proofErr w:type="spellStart"/>
            <w:r w:rsidR="00066E1B">
              <w:rPr>
                <w:rFonts w:ascii="Comic Sans MS" w:hAnsi="Comic Sans MS"/>
              </w:rPr>
              <w:t>Ακινόσογλου</w:t>
            </w:r>
            <w:proofErr w:type="spellEnd"/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r w:rsidR="0081505E" w:rsidRPr="00DC5231">
              <w:rPr>
                <w:rFonts w:ascii="Comic Sans MS" w:hAnsi="Comic Sans MS"/>
              </w:rPr>
              <w:t>/</w:t>
            </w:r>
            <w:r w:rsidR="00C10161">
              <w:rPr>
                <w:rFonts w:ascii="Comic Sans MS" w:hAnsi="Comic Sans MS"/>
              </w:rPr>
              <w:t>2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5209A" w:rsidRPr="001C07B7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Κατά ομάδες εκπαίδευση</w:t>
            </w:r>
          </w:p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Προσομοίωση ασθενούς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:rsidR="0081505E" w:rsidRPr="00DC5231" w:rsidRDefault="0081505E" w:rsidP="00EB11D8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</w:t>
            </w:r>
            <w:r w:rsidR="0081505E" w:rsidRPr="00C95845"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5209A" w:rsidRPr="001C07B7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Παρελθόν ιστορικό (ΠΙ)</w:t>
            </w:r>
          </w:p>
          <w:p w:rsidR="00EB11D8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Οικογενειακό ιστορικό (ΟΙ)</w:t>
            </w:r>
          </w:p>
          <w:p w:rsidR="00EB11D8" w:rsidRPr="00DC5231" w:rsidRDefault="00EB11D8" w:rsidP="00EB11D8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Κοινωνικό ιστορικό (ΚΙ)</w:t>
            </w:r>
          </w:p>
          <w:p w:rsidR="0081505E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  <w:b/>
              </w:rPr>
              <w:t>Ανασκόπηση συστημάτων (ΑΣ)</w:t>
            </w:r>
          </w:p>
        </w:tc>
        <w:tc>
          <w:tcPr>
            <w:tcW w:w="3402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:rsidR="0081505E" w:rsidRDefault="00254303" w:rsidP="00EB11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κ. Δημήτριος </w:t>
            </w:r>
            <w:proofErr w:type="spellStart"/>
            <w:r>
              <w:rPr>
                <w:rFonts w:ascii="Comic Sans MS" w:hAnsi="Comic Sans MS"/>
              </w:rPr>
              <w:t>Βελισσάρης</w:t>
            </w:r>
            <w:proofErr w:type="spellEnd"/>
          </w:p>
          <w:p w:rsidR="0021786F" w:rsidRPr="00DC5231" w:rsidRDefault="0021786F" w:rsidP="00EB11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κ. Μαρία </w:t>
            </w:r>
            <w:proofErr w:type="spellStart"/>
            <w:r>
              <w:rPr>
                <w:rFonts w:ascii="Comic Sans MS" w:hAnsi="Comic Sans MS"/>
              </w:rPr>
              <w:t>Λαγκαδινού</w:t>
            </w:r>
            <w:proofErr w:type="spellEnd"/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C10161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066E1B">
              <w:rPr>
                <w:rFonts w:ascii="Comic Sans MS" w:hAnsi="Comic Sans MS"/>
              </w:rPr>
              <w:t>0</w:t>
            </w:r>
            <w:r w:rsidR="0081505E" w:rsidRPr="00DC5231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 w:rsidRPr="00254303">
              <w:rPr>
                <w:rFonts w:ascii="Comic Sans MS" w:hAnsi="Comic Sans MS"/>
              </w:rPr>
              <w:t>2</w:t>
            </w:r>
            <w:r w:rsidR="00066E1B"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Κατά ομάδες εκπαίδευση</w:t>
            </w:r>
          </w:p>
          <w:p w:rsidR="00EB11D8" w:rsidRPr="00DC5231" w:rsidRDefault="00EB11D8" w:rsidP="00EB11D8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Προσομοίωση ασθενούς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:rsidR="0081505E" w:rsidRPr="00DC5231" w:rsidRDefault="00254303" w:rsidP="00EB11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Ομάδες</w:t>
            </w:r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C10161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066E1B">
              <w:rPr>
                <w:rFonts w:ascii="Comic Sans MS" w:hAnsi="Comic Sans MS"/>
              </w:rPr>
              <w:t>7</w:t>
            </w:r>
            <w:r w:rsidR="0081505E" w:rsidRPr="00DC5231">
              <w:rPr>
                <w:rFonts w:ascii="Comic Sans MS" w:hAnsi="Comic Sans MS"/>
              </w:rPr>
              <w:t>/3/20</w:t>
            </w:r>
            <w:r w:rsidR="007953A1" w:rsidRPr="00254303">
              <w:rPr>
                <w:rFonts w:ascii="Comic Sans MS" w:hAnsi="Comic Sans MS"/>
              </w:rPr>
              <w:t>2</w:t>
            </w:r>
            <w:r w:rsidR="00066E1B"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Κατά ομάδες εκπαίδευση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Προσομοίωση ασθενούς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:rsidR="0081505E" w:rsidRPr="00C95845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r w:rsidR="0081505E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Ηλικιακές ιδιαιτερότητες</w:t>
            </w:r>
          </w:p>
          <w:p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  <w:b/>
              </w:rPr>
              <w:t>Λήψη ιστορικού από παιδί</w:t>
            </w:r>
            <w:r w:rsidRPr="00DC5231">
              <w:rPr>
                <w:rFonts w:ascii="Comic Sans MS" w:hAnsi="Comic Sans MS"/>
              </w:rPr>
              <w:t xml:space="preserve"> </w:t>
            </w:r>
          </w:p>
          <w:p w:rsidR="0081505E" w:rsidRPr="00DC5231" w:rsidRDefault="0081505E" w:rsidP="00AC6E4F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Παιδιατρική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Γ. Δημητρίου  – Α. Καρατζά </w:t>
            </w:r>
          </w:p>
        </w:tc>
      </w:tr>
      <w:tr w:rsidR="0081505E" w:rsidRPr="00DC5231" w:rsidTr="00AC6E4F">
        <w:trPr>
          <w:trHeight w:val="550"/>
        </w:trPr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  <w:r w:rsidR="0081505E" w:rsidRPr="00DC5231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Λήψη ψυχιατρικού ιστορικού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ΑΙ1 </w:t>
            </w:r>
          </w:p>
          <w:p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Ψυχιατρική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Π. Αλεξόπουλος </w:t>
            </w:r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C10161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066E1B">
              <w:rPr>
                <w:rFonts w:ascii="Comic Sans MS" w:hAnsi="Comic Sans MS"/>
              </w:rPr>
              <w:t>1</w:t>
            </w:r>
            <w:r w:rsidR="0081505E" w:rsidRPr="00DC5231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4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 w:rsidR="00066E1B"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3B12B2">
              <w:rPr>
                <w:rFonts w:ascii="Comic Sans MS" w:hAnsi="Comic Sans MS"/>
                <w:b/>
                <w:lang w:val="en-US"/>
              </w:rPr>
              <w:t>E</w:t>
            </w:r>
            <w:proofErr w:type="spellStart"/>
            <w:r w:rsidRPr="003B12B2">
              <w:rPr>
                <w:rFonts w:ascii="Comic Sans MS" w:hAnsi="Comic Sans MS"/>
                <w:b/>
              </w:rPr>
              <w:t>πείγουσα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Ιατρική</w:t>
            </w:r>
          </w:p>
          <w:p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3B12B2">
              <w:rPr>
                <w:rFonts w:ascii="Comic Sans MS" w:hAnsi="Comic Sans MS"/>
                <w:b/>
              </w:rPr>
              <w:t>Καρδιοαναπνευστική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ανάνηψη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 ΜΕΘ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:rsidR="0081505E" w:rsidRPr="00C95845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Φ. </w:t>
            </w:r>
            <w:proofErr w:type="spellStart"/>
            <w:r>
              <w:rPr>
                <w:rFonts w:ascii="Comic Sans MS" w:hAnsi="Comic Sans MS"/>
              </w:rPr>
              <w:t>Φλίγκου</w:t>
            </w:r>
            <w:proofErr w:type="spellEnd"/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  <w:r w:rsidR="00465676">
              <w:rPr>
                <w:rFonts w:ascii="Comic Sans MS" w:hAnsi="Comic Sans MS"/>
                <w:lang w:val="en-US"/>
              </w:rPr>
              <w:t>/</w:t>
            </w:r>
            <w:r>
              <w:rPr>
                <w:rFonts w:ascii="Comic Sans MS" w:hAnsi="Comic Sans MS"/>
              </w:rPr>
              <w:t>4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3B12B2">
              <w:rPr>
                <w:rFonts w:ascii="Comic Sans MS" w:hAnsi="Comic Sans MS"/>
                <w:b/>
                <w:lang w:val="en-US"/>
              </w:rPr>
              <w:t>E</w:t>
            </w:r>
            <w:proofErr w:type="spellStart"/>
            <w:r w:rsidRPr="003B12B2">
              <w:rPr>
                <w:rFonts w:ascii="Comic Sans MS" w:hAnsi="Comic Sans MS"/>
                <w:b/>
              </w:rPr>
              <w:t>πείγουσα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Ιατρική</w:t>
            </w:r>
          </w:p>
          <w:p w:rsidR="0081505E" w:rsidRPr="003B12B2" w:rsidRDefault="0081505E" w:rsidP="00AC6E4F">
            <w:pPr>
              <w:tabs>
                <w:tab w:val="left" w:pos="1280"/>
              </w:tabs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3B12B2">
              <w:rPr>
                <w:rFonts w:ascii="Comic Sans MS" w:hAnsi="Comic Sans MS"/>
                <w:b/>
              </w:rPr>
              <w:t>Καρδιοαναπνευστική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ανάνηψη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ΜΕΘ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:rsidR="0081505E" w:rsidRPr="00E443A4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Φ. </w:t>
            </w:r>
            <w:proofErr w:type="spellStart"/>
            <w:r>
              <w:rPr>
                <w:rFonts w:ascii="Comic Sans MS" w:hAnsi="Comic Sans MS"/>
              </w:rPr>
              <w:t>Φλίγκου</w:t>
            </w:r>
            <w:proofErr w:type="spellEnd"/>
          </w:p>
        </w:tc>
      </w:tr>
      <w:tr w:rsidR="0081505E" w:rsidRPr="00DC5231" w:rsidTr="00AC6E4F">
        <w:tc>
          <w:tcPr>
            <w:tcW w:w="1728" w:type="dxa"/>
          </w:tcPr>
          <w:p w:rsidR="0081505E" w:rsidRPr="00DC5231" w:rsidRDefault="00066E1B" w:rsidP="00066E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81505E" w:rsidRPr="00DC5231">
              <w:rPr>
                <w:rFonts w:ascii="Comic Sans MS" w:hAnsi="Comic Sans MS"/>
              </w:rPr>
              <w:t>/</w:t>
            </w:r>
            <w:r w:rsidR="0081505E">
              <w:rPr>
                <w:rFonts w:ascii="Comic Sans MS" w:hAnsi="Comic Sans MS"/>
              </w:rPr>
              <w:t>5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Επανάληψη και συγγραφή ιστορικού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:rsidTr="00AC6E4F">
        <w:tc>
          <w:tcPr>
            <w:tcW w:w="1728" w:type="dxa"/>
          </w:tcPr>
          <w:p w:rsidR="0081505E" w:rsidRPr="00B43743" w:rsidRDefault="00066E1B" w:rsidP="00066E1B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12</w:t>
            </w:r>
            <w:r w:rsidR="00465676">
              <w:rPr>
                <w:rFonts w:ascii="Comic Sans MS" w:hAnsi="Comic Sans MS"/>
                <w:lang w:val="en-US"/>
              </w:rPr>
              <w:t>/5/</w:t>
            </w:r>
            <w:r w:rsidR="0081505E" w:rsidRPr="00DC5231">
              <w:rPr>
                <w:rFonts w:ascii="Comic Sans MS" w:hAnsi="Comic Sans MS"/>
              </w:rPr>
              <w:t>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050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Επανάληψη και συγγραφή ιστορικού</w:t>
            </w:r>
          </w:p>
        </w:tc>
        <w:tc>
          <w:tcPr>
            <w:tcW w:w="3402" w:type="dxa"/>
          </w:tcPr>
          <w:p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Ομάδες </w:t>
            </w:r>
          </w:p>
        </w:tc>
      </w:tr>
    </w:tbl>
    <w:p w:rsidR="0081505E" w:rsidRPr="00465676" w:rsidRDefault="0081505E" w:rsidP="0081505E">
      <w:pPr>
        <w:ind w:left="360"/>
        <w:jc w:val="center"/>
        <w:rPr>
          <w:rFonts w:ascii="Comic Sans MS" w:hAnsi="Comic Sans MS"/>
          <w:b/>
          <w:lang w:val="en-US"/>
        </w:rPr>
      </w:pPr>
    </w:p>
    <w:p w:rsidR="00BE67A5" w:rsidRDefault="008950B8" w:rsidP="004820BF">
      <w:pPr>
        <w:spacing w:after="200" w:line="276" w:lineRule="auto"/>
        <w:rPr>
          <w:rFonts w:ascii="Verdana" w:hAnsi="Verdana"/>
          <w:color w:val="000000"/>
          <w:sz w:val="20"/>
          <w:szCs w:val="20"/>
        </w:rPr>
      </w:pPr>
      <w:r>
        <w:br w:type="page"/>
      </w:r>
      <w:r w:rsidR="00BE67A5">
        <w:rPr>
          <w:rFonts w:ascii="Verdana" w:hAnsi="Verdana"/>
          <w:color w:val="000000"/>
          <w:sz w:val="20"/>
          <w:szCs w:val="20"/>
        </w:rPr>
        <w:lastRenderedPageBreak/>
        <w:t xml:space="preserve"> </w:t>
      </w:r>
    </w:p>
    <w:p w:rsidR="00BE67A5" w:rsidRPr="00BE67A5" w:rsidRDefault="00BE67A5" w:rsidP="00BE67A5">
      <w:pPr>
        <w:spacing w:after="200" w:line="276" w:lineRule="auto"/>
        <w:rPr>
          <w:rFonts w:ascii="Comic Sans MS" w:hAnsi="Comic Sans MS"/>
        </w:rPr>
      </w:pPr>
    </w:p>
    <w:sectPr w:rsidR="00BE67A5" w:rsidRPr="00BE67A5" w:rsidSect="0025430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5838"/>
    <w:multiLevelType w:val="hybridMultilevel"/>
    <w:tmpl w:val="29C858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77D"/>
    <w:multiLevelType w:val="hybridMultilevel"/>
    <w:tmpl w:val="B1B61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A2A1F"/>
    <w:multiLevelType w:val="hybridMultilevel"/>
    <w:tmpl w:val="30826BF4"/>
    <w:lvl w:ilvl="0" w:tplc="C5969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14B"/>
    <w:multiLevelType w:val="hybridMultilevel"/>
    <w:tmpl w:val="3CE8FB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05E"/>
    <w:rsid w:val="00002766"/>
    <w:rsid w:val="00023C63"/>
    <w:rsid w:val="00063CD2"/>
    <w:rsid w:val="00066E1B"/>
    <w:rsid w:val="00081B54"/>
    <w:rsid w:val="000D4A09"/>
    <w:rsid w:val="00192C15"/>
    <w:rsid w:val="001C07B7"/>
    <w:rsid w:val="001E039A"/>
    <w:rsid w:val="001E6DF0"/>
    <w:rsid w:val="00201163"/>
    <w:rsid w:val="0021786F"/>
    <w:rsid w:val="00254303"/>
    <w:rsid w:val="0027078B"/>
    <w:rsid w:val="00377094"/>
    <w:rsid w:val="003A7073"/>
    <w:rsid w:val="003D3093"/>
    <w:rsid w:val="0041524A"/>
    <w:rsid w:val="00465676"/>
    <w:rsid w:val="004820BF"/>
    <w:rsid w:val="005607E1"/>
    <w:rsid w:val="005C2C67"/>
    <w:rsid w:val="005F180D"/>
    <w:rsid w:val="0060426E"/>
    <w:rsid w:val="006617C4"/>
    <w:rsid w:val="0075209A"/>
    <w:rsid w:val="00770210"/>
    <w:rsid w:val="007953A1"/>
    <w:rsid w:val="0081505E"/>
    <w:rsid w:val="00850C24"/>
    <w:rsid w:val="008950B8"/>
    <w:rsid w:val="008D2933"/>
    <w:rsid w:val="00A41892"/>
    <w:rsid w:val="00A6486B"/>
    <w:rsid w:val="00AA2EB1"/>
    <w:rsid w:val="00B43743"/>
    <w:rsid w:val="00B513D9"/>
    <w:rsid w:val="00B72C36"/>
    <w:rsid w:val="00BE67A5"/>
    <w:rsid w:val="00C10161"/>
    <w:rsid w:val="00C372CE"/>
    <w:rsid w:val="00CD39CA"/>
    <w:rsid w:val="00DF3DC8"/>
    <w:rsid w:val="00EB11D8"/>
    <w:rsid w:val="00F115F0"/>
    <w:rsid w:val="00F30B0B"/>
    <w:rsid w:val="00FB55C9"/>
    <w:rsid w:val="00FD1B2A"/>
    <w:rsid w:val="00FE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24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E67A5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BE6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Ρουγκάλα Ιωάννα</dc:creator>
  <cp:lastModifiedBy>irogal</cp:lastModifiedBy>
  <cp:revision>2</cp:revision>
  <cp:lastPrinted>2025-02-10T10:45:00Z</cp:lastPrinted>
  <dcterms:created xsi:type="dcterms:W3CDTF">2026-02-05T10:40:00Z</dcterms:created>
  <dcterms:modified xsi:type="dcterms:W3CDTF">2026-02-05T10:40:00Z</dcterms:modified>
</cp:coreProperties>
</file>